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CF51" w14:textId="3C4380B1" w:rsidR="00B804AE" w:rsidRDefault="00BF37F6" w:rsidP="003908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Review for Midterm 20</w:t>
      </w:r>
      <w:r w:rsidR="00390802">
        <w:rPr>
          <w:sz w:val="28"/>
          <w:szCs w:val="28"/>
        </w:rPr>
        <w:t>19-2020</w:t>
      </w:r>
      <w:bookmarkStart w:id="0" w:name="_GoBack"/>
      <w:bookmarkEnd w:id="0"/>
    </w:p>
    <w:p w14:paraId="33DE631F" w14:textId="76C909B6" w:rsidR="00390802" w:rsidRDefault="00390802" w:rsidP="003908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MIDTERM IS FRIDAY MARCH 6</w:t>
      </w:r>
      <w:r w:rsidRPr="00390802">
        <w:rPr>
          <w:sz w:val="28"/>
          <w:szCs w:val="28"/>
          <w:vertAlign w:val="superscript"/>
        </w:rPr>
        <w:t>th</w:t>
      </w:r>
    </w:p>
    <w:p w14:paraId="19869177" w14:textId="49DBD89A" w:rsidR="00390802" w:rsidRDefault="00390802" w:rsidP="003908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IT WILL COUNT AS TWO TEST GRADES</w:t>
      </w:r>
    </w:p>
    <w:p w14:paraId="12115AA0" w14:textId="77777777" w:rsidR="00390802" w:rsidRDefault="00390802" w:rsidP="00390802">
      <w:pPr>
        <w:spacing w:after="0"/>
        <w:jc w:val="center"/>
        <w:rPr>
          <w:sz w:val="28"/>
          <w:szCs w:val="28"/>
        </w:rPr>
      </w:pPr>
    </w:p>
    <w:p w14:paraId="08EF4CF7" w14:textId="77777777" w:rsidR="001D5250" w:rsidRDefault="001D5250" w:rsidP="001D52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Early Humans:</w:t>
      </w:r>
    </w:p>
    <w:p w14:paraId="5F6860D7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History is the study of the past</w:t>
      </w:r>
    </w:p>
    <w:p w14:paraId="42581263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Culture is the knowledge, beliefs, customs, and values of a group of people.</w:t>
      </w:r>
    </w:p>
    <w:p w14:paraId="47C64A96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Archaeologists study the past based upon what is left behind.</w:t>
      </w:r>
    </w:p>
    <w:p w14:paraId="1D28488B" w14:textId="77777777" w:rsidR="001D5250" w:rsidRDefault="001D5250" w:rsidP="001D5250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Objects leave clues to how people lived.</w:t>
      </w:r>
    </w:p>
    <w:p w14:paraId="2D73AD20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Fossil is an imprint of something that once lived.</w:t>
      </w:r>
    </w:p>
    <w:p w14:paraId="49C57A0B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Primary source is an account of an event created by someone who took part in or witnessed the event</w:t>
      </w:r>
    </w:p>
    <w:p w14:paraId="37E7D489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Secondary source is information gathered by someone who did not take part in or witness the event.</w:t>
      </w:r>
    </w:p>
    <w:p w14:paraId="53D14BC2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Landforms are natural features of the land’s surface</w:t>
      </w:r>
    </w:p>
    <w:p w14:paraId="1F542FF7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Climate is the pattern of weather in a certain period of area over a long period of time.</w:t>
      </w:r>
    </w:p>
    <w:p w14:paraId="7BC0CC13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Hominid is an early ancestor of humans</w:t>
      </w:r>
    </w:p>
    <w:p w14:paraId="2E6201B2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 ancestor is a relative who lived in the past</w:t>
      </w:r>
    </w:p>
    <w:p w14:paraId="00E7C8D5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Paleolithic era is the first part of the stone age</w:t>
      </w:r>
    </w:p>
    <w:p w14:paraId="57104B93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People migrated out of Africa using land bridges or strips of land connecting two continents</w:t>
      </w:r>
    </w:p>
    <w:p w14:paraId="27302916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Mesolithic Era is the Middle Stone Age</w:t>
      </w:r>
    </w:p>
    <w:p w14:paraId="7DA4F865" w14:textId="77777777" w:rsid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Neolithic Age is the New Stone age</w:t>
      </w:r>
    </w:p>
    <w:p w14:paraId="3CDA3EDE" w14:textId="77777777" w:rsidR="001D5250" w:rsidRPr="001D5250" w:rsidRDefault="001D5250" w:rsidP="001D525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</w:p>
    <w:p w14:paraId="1BAA8E03" w14:textId="77777777" w:rsidR="00904F56" w:rsidRPr="00501D36" w:rsidRDefault="00904F56" w:rsidP="00904F56">
      <w:pPr>
        <w:jc w:val="center"/>
        <w:rPr>
          <w:sz w:val="28"/>
          <w:szCs w:val="28"/>
        </w:rPr>
      </w:pPr>
    </w:p>
    <w:p w14:paraId="7916C7E0" w14:textId="77777777" w:rsidR="00904F56" w:rsidRPr="00501D36" w:rsidRDefault="00904F56" w:rsidP="00904F56">
      <w:p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Ancient Mesopotamia</w:t>
      </w:r>
    </w:p>
    <w:p w14:paraId="79FEE4D1" w14:textId="77777777" w:rsidR="00904F56" w:rsidRPr="00501D36" w:rsidRDefault="00904F56" w:rsidP="00904F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Mesopotamia is known as the land between two rivers because of its location between the Tigris and Euphrates rivers</w:t>
      </w:r>
    </w:p>
    <w:p w14:paraId="429D1D49" w14:textId="77777777" w:rsidR="00904F56" w:rsidRPr="00501D36" w:rsidRDefault="00904F56" w:rsidP="00904F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Crops grew well in Mesopotamia because the farmland was fertile and water was nearby.</w:t>
      </w:r>
    </w:p>
    <w:p w14:paraId="207960FF" w14:textId="77777777" w:rsidR="00904F56" w:rsidRPr="00501D36" w:rsidRDefault="00904F56" w:rsidP="00904F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lastRenderedPageBreak/>
        <w:t>Mesopotamians used irrigation to bring water to an area of land.</w:t>
      </w:r>
    </w:p>
    <w:p w14:paraId="6B8AEA8E" w14:textId="77777777" w:rsidR="00904F56" w:rsidRDefault="00904F56" w:rsidP="00904F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 xml:space="preserve">They dug canals or man-made </w:t>
      </w:r>
      <w:r w:rsidR="00997416" w:rsidRPr="00501D36">
        <w:rPr>
          <w:b/>
          <w:sz w:val="28"/>
          <w:szCs w:val="28"/>
        </w:rPr>
        <w:t>waterways</w:t>
      </w:r>
      <w:r w:rsidRPr="00501D36">
        <w:rPr>
          <w:b/>
          <w:sz w:val="28"/>
          <w:szCs w:val="28"/>
        </w:rPr>
        <w:t>.</w:t>
      </w:r>
    </w:p>
    <w:p w14:paraId="4B553435" w14:textId="77777777" w:rsidR="001D5250" w:rsidRPr="001D5250" w:rsidRDefault="003F7190" w:rsidP="001D5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settled where crops would grow, the population grew villages and cities began to form.</w:t>
      </w:r>
    </w:p>
    <w:p w14:paraId="1EC0C161" w14:textId="77777777" w:rsidR="00904F56" w:rsidRPr="00501D36" w:rsidRDefault="00904F56" w:rsidP="00904F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Cities began to grow and walls were built to protect the inhabitants of the city-state from an attack.</w:t>
      </w:r>
    </w:p>
    <w:p w14:paraId="63C75DD5" w14:textId="77777777" w:rsidR="00904F56" w:rsidRPr="00501D36" w:rsidRDefault="00904F56" w:rsidP="00904F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Sumerians were polytheistic and worshipped many gods.</w:t>
      </w:r>
    </w:p>
    <w:p w14:paraId="7267AC09" w14:textId="77777777" w:rsidR="00904F56" w:rsidRPr="00501D36" w:rsidRDefault="00904F56" w:rsidP="00904F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They believed their gods had to be worshipped and pleased.</w:t>
      </w:r>
    </w:p>
    <w:p w14:paraId="0E3FD88C" w14:textId="77777777" w:rsidR="00904F56" w:rsidRPr="00501D36" w:rsidRDefault="00904F56" w:rsidP="00904F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Sumerian priests interpreted the wishes of the gods and made offerings to them.</w:t>
      </w:r>
    </w:p>
    <w:p w14:paraId="42632F54" w14:textId="77777777" w:rsidR="00904F56" w:rsidRPr="00501D36" w:rsidRDefault="00904F56" w:rsidP="00904F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Sumerians developed a writing system called cuneiform which was a form of picture writing using wedge shaped symbols.</w:t>
      </w:r>
    </w:p>
    <w:p w14:paraId="721B7364" w14:textId="77777777" w:rsidR="00904F56" w:rsidRPr="00501D36" w:rsidRDefault="00904F56" w:rsidP="00904F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King Hammurabi and King Nebuchadnezzar ruled Babylon</w:t>
      </w:r>
    </w:p>
    <w:p w14:paraId="2226C747" w14:textId="77777777" w:rsidR="00904F56" w:rsidRPr="00501D36" w:rsidRDefault="00904F56" w:rsidP="00904F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Hammurabi had his code of laws</w:t>
      </w:r>
    </w:p>
    <w:p w14:paraId="44B7C3B0" w14:textId="77777777" w:rsidR="00904F56" w:rsidRDefault="00904F56" w:rsidP="00904F5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 xml:space="preserve">Nebuchadnezzar </w:t>
      </w:r>
      <w:r w:rsidR="00641E28" w:rsidRPr="00501D36">
        <w:rPr>
          <w:b/>
          <w:sz w:val="28"/>
          <w:szCs w:val="28"/>
        </w:rPr>
        <w:t>rebuilt Babylon to include the hanging gardens, to please his wife.</w:t>
      </w:r>
    </w:p>
    <w:p w14:paraId="58DB090F" w14:textId="77777777" w:rsidR="003F7190" w:rsidRDefault="003F7190" w:rsidP="003F71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Rule of Mesopotamia</w:t>
      </w:r>
    </w:p>
    <w:p w14:paraId="65F76149" w14:textId="77777777" w:rsidR="003F7190" w:rsidRDefault="003F7190" w:rsidP="003F719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Babylonians: Ruled by King Hammurabi and his code of laws</w:t>
      </w:r>
    </w:p>
    <w:p w14:paraId="5E5C0961" w14:textId="77777777" w:rsidR="003F7190" w:rsidRDefault="003F7190" w:rsidP="003F719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Hittites and Kassites: ruled after</w:t>
      </w:r>
    </w:p>
    <w:p w14:paraId="0BE0C29B" w14:textId="77777777" w:rsidR="003F7190" w:rsidRDefault="003F7190" w:rsidP="003F719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Hittites: master ironworking and use the chariot</w:t>
      </w:r>
    </w:p>
    <w:p w14:paraId="48966B28" w14:textId="77777777" w:rsidR="003F7190" w:rsidRDefault="003F7190" w:rsidP="003F719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Assyrians used iron weapons and chariots like the Hittites</w:t>
      </w:r>
    </w:p>
    <w:p w14:paraId="4D99B5DF" w14:textId="77777777" w:rsidR="003F7190" w:rsidRDefault="003F7190" w:rsidP="003F719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Phoenicians used trade to grow more powerful.</w:t>
      </w:r>
    </w:p>
    <w:p w14:paraId="1CE30BC6" w14:textId="77777777" w:rsidR="003F7190" w:rsidRPr="003F7190" w:rsidRDefault="003F7190" w:rsidP="003F7190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Cedar wood was there best Trade item</w:t>
      </w:r>
    </w:p>
    <w:p w14:paraId="4D4763A6" w14:textId="77777777" w:rsidR="00641E28" w:rsidRPr="00501D36" w:rsidRDefault="00641E28" w:rsidP="00641E28">
      <w:p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Ancient Egypt</w:t>
      </w:r>
    </w:p>
    <w:p w14:paraId="46C6C466" w14:textId="77777777" w:rsidR="00641E28" w:rsidRPr="00501D36" w:rsidRDefault="00641E28" w:rsidP="00641E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The Nile River flows through two important regions in Egypt called upper and Lower Egypt.</w:t>
      </w:r>
    </w:p>
    <w:p w14:paraId="526968E0" w14:textId="77777777" w:rsidR="00641E28" w:rsidRPr="00501D36" w:rsidRDefault="00641E28" w:rsidP="00641E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The Nile river was well suited for settlement because it had areas for farming</w:t>
      </w:r>
    </w:p>
    <w:p w14:paraId="30E941D4" w14:textId="77777777" w:rsidR="00641E28" w:rsidRPr="00501D36" w:rsidRDefault="00641E28" w:rsidP="00641E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Egypt was ruled by dynasties or a series of rulers from the same family.</w:t>
      </w:r>
    </w:p>
    <w:p w14:paraId="7F8F1D6E" w14:textId="77777777" w:rsidR="00641E28" w:rsidRPr="00501D36" w:rsidRDefault="00641E28" w:rsidP="00641E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The first pharaoh wore a double crown to symbolize the unification of Upper and Lower Egypt.</w:t>
      </w:r>
    </w:p>
    <w:p w14:paraId="306906BD" w14:textId="77777777" w:rsidR="00641E28" w:rsidRDefault="00641E28" w:rsidP="00641E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 xml:space="preserve">The Pharaoh had absolute power because they were viewed as a god. </w:t>
      </w:r>
    </w:p>
    <w:p w14:paraId="48344B37" w14:textId="77777777" w:rsidR="003F7190" w:rsidRPr="00501D36" w:rsidRDefault="003F7190" w:rsidP="003F719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Pharaoh would be blamed if crops did not grow</w:t>
      </w:r>
    </w:p>
    <w:p w14:paraId="19364C8F" w14:textId="77777777" w:rsidR="00641E28" w:rsidRDefault="00641E28" w:rsidP="00641E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Pyramids were built as royal tombs</w:t>
      </w:r>
    </w:p>
    <w:p w14:paraId="5323B9AD" w14:textId="77777777" w:rsidR="003F7190" w:rsidRPr="003F7190" w:rsidRDefault="003F7190" w:rsidP="003F71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dynasty is a series of rulers from the same family</w:t>
      </w:r>
    </w:p>
    <w:p w14:paraId="1C9716BD" w14:textId="77777777" w:rsidR="003A0FE4" w:rsidRDefault="00641E28" w:rsidP="003A0F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Egyptian religion had</w:t>
      </w:r>
      <w:r w:rsidR="003A0FE4" w:rsidRPr="00501D36">
        <w:rPr>
          <w:b/>
          <w:sz w:val="28"/>
          <w:szCs w:val="28"/>
        </w:rPr>
        <w:t xml:space="preserve"> a huge belief in the afterlife.</w:t>
      </w:r>
    </w:p>
    <w:p w14:paraId="79CC6C96" w14:textId="77777777" w:rsidR="0079154E" w:rsidRPr="00390802" w:rsidRDefault="0079154E" w:rsidP="00390802">
      <w:pPr>
        <w:ind w:left="360"/>
        <w:rPr>
          <w:b/>
          <w:sz w:val="28"/>
          <w:szCs w:val="28"/>
        </w:rPr>
      </w:pPr>
      <w:r w:rsidRPr="00390802">
        <w:rPr>
          <w:b/>
          <w:sz w:val="28"/>
          <w:szCs w:val="28"/>
        </w:rPr>
        <w:t>Ancient India</w:t>
      </w:r>
    </w:p>
    <w:p w14:paraId="326EBF63" w14:textId="77777777" w:rsidR="0079154E" w:rsidRPr="00501D36" w:rsidRDefault="0079154E" w:rsidP="007915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India is known as a subcontinent which is a large landmass smaller than a continent.</w:t>
      </w:r>
    </w:p>
    <w:p w14:paraId="5DB10D68" w14:textId="77777777" w:rsidR="0079154E" w:rsidRPr="00501D36" w:rsidRDefault="0079154E" w:rsidP="007915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India is separated from the rest of Asia by the Himalayas</w:t>
      </w:r>
    </w:p>
    <w:p w14:paraId="6C5C43D1" w14:textId="77777777" w:rsidR="0079154E" w:rsidRPr="00501D36" w:rsidRDefault="0079154E" w:rsidP="007915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India’s climate is dominated by monsoons.  Seasonal wind patterns that occur in a regular pattern</w:t>
      </w:r>
    </w:p>
    <w:p w14:paraId="2AA29E7D" w14:textId="77777777" w:rsidR="0079154E" w:rsidRPr="00501D36" w:rsidRDefault="0079154E" w:rsidP="007915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The Indus River valley became ideal for farming, due to the melting snow in the Himalayas melting and flooding the Indus River leaving behind silt.</w:t>
      </w:r>
    </w:p>
    <w:p w14:paraId="3BA6FB1A" w14:textId="77777777" w:rsidR="00216799" w:rsidRPr="00501D36" w:rsidRDefault="00216799" w:rsidP="007915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Aryan people abandoned their nomadic lifestyle, because they began to farm.</w:t>
      </w:r>
    </w:p>
    <w:p w14:paraId="0FFBD82F" w14:textId="77777777" w:rsidR="00216799" w:rsidRPr="00501D36" w:rsidRDefault="00216799" w:rsidP="002167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They set up the Caste system in Ancient India which had very strict rules.</w:t>
      </w:r>
    </w:p>
    <w:p w14:paraId="4BA13E58" w14:textId="77777777" w:rsidR="00216799" w:rsidRPr="00501D36" w:rsidRDefault="00216799" w:rsidP="0021679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Brahmins-priests</w:t>
      </w:r>
    </w:p>
    <w:p w14:paraId="03E18373" w14:textId="77777777" w:rsidR="00216799" w:rsidRPr="00501D36" w:rsidRDefault="00216799" w:rsidP="0021679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 xml:space="preserve">Kshatryias were rulers and </w:t>
      </w:r>
      <w:r w:rsidR="00093813" w:rsidRPr="00501D36">
        <w:rPr>
          <w:b/>
          <w:sz w:val="28"/>
          <w:szCs w:val="28"/>
        </w:rPr>
        <w:t>warriors</w:t>
      </w:r>
    </w:p>
    <w:p w14:paraId="7D7C7F35" w14:textId="77777777" w:rsidR="00216799" w:rsidRPr="00501D36" w:rsidRDefault="00216799" w:rsidP="0021679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Vaisyas – farmers and traders</w:t>
      </w:r>
    </w:p>
    <w:p w14:paraId="2C290971" w14:textId="77777777" w:rsidR="00216799" w:rsidRPr="00501D36" w:rsidRDefault="00216799" w:rsidP="0021679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Sudras- workers and servants</w:t>
      </w:r>
    </w:p>
    <w:p w14:paraId="3D5C1130" w14:textId="77777777" w:rsidR="00216799" w:rsidRPr="00501D36" w:rsidRDefault="00216799" w:rsidP="002167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 xml:space="preserve">Hindu beliefs say that good or bad actions have on a </w:t>
      </w:r>
      <w:r w:rsidR="00093813" w:rsidRPr="00501D36">
        <w:rPr>
          <w:b/>
          <w:sz w:val="28"/>
          <w:szCs w:val="28"/>
        </w:rPr>
        <w:t>person’s</w:t>
      </w:r>
      <w:r w:rsidRPr="00501D36">
        <w:rPr>
          <w:b/>
          <w:sz w:val="28"/>
          <w:szCs w:val="28"/>
        </w:rPr>
        <w:t xml:space="preserve"> soul, will decide how you are reborn.</w:t>
      </w:r>
    </w:p>
    <w:p w14:paraId="100C2FD0" w14:textId="77777777" w:rsidR="00216799" w:rsidRPr="00501D36" w:rsidRDefault="00216799" w:rsidP="002167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Siddhartha Gautama founder of Buddhism wanted to find ways to eliminate human suffering.</w:t>
      </w:r>
    </w:p>
    <w:p w14:paraId="3E92FC14" w14:textId="77777777" w:rsidR="00216799" w:rsidRDefault="00216799" w:rsidP="002167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1D36">
        <w:rPr>
          <w:b/>
          <w:sz w:val="28"/>
          <w:szCs w:val="28"/>
        </w:rPr>
        <w:t>The guiding principles of Buddhism are the four noble truths</w:t>
      </w:r>
    </w:p>
    <w:p w14:paraId="27DD69FA" w14:textId="77777777" w:rsidR="003F7190" w:rsidRDefault="003F7190" w:rsidP="002167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Siddhartha Gautama left home at age 30 to find answers to his questions about human life</w:t>
      </w:r>
    </w:p>
    <w:p w14:paraId="74376612" w14:textId="77777777" w:rsidR="003F7190" w:rsidRDefault="00997416" w:rsidP="002167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Siddhartha gained insight into human suffering after meditating under a tree</w:t>
      </w:r>
    </w:p>
    <w:p w14:paraId="0C53C0F8" w14:textId="77777777" w:rsidR="00997416" w:rsidRDefault="00997416" w:rsidP="002167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Buddhism was against the caste system</w:t>
      </w:r>
    </w:p>
    <w:p w14:paraId="041EAA76" w14:textId="77777777" w:rsidR="00997416" w:rsidRDefault="00997416" w:rsidP="002167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Theravada Buddhists follow the teachings exactly</w:t>
      </w:r>
    </w:p>
    <w:p w14:paraId="277E2578" w14:textId="77777777" w:rsidR="00997416" w:rsidRPr="00501D36" w:rsidRDefault="00997416" w:rsidP="002167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Mahayana Buddhists interpret the Buddha’s teachings to help reach nirvana.</w:t>
      </w:r>
    </w:p>
    <w:p w14:paraId="2D7033B4" w14:textId="77777777" w:rsidR="00C2626F" w:rsidRPr="00501D36" w:rsidRDefault="00C2626F" w:rsidP="00C2626F">
      <w:pPr>
        <w:rPr>
          <w:b/>
          <w:sz w:val="28"/>
          <w:szCs w:val="28"/>
        </w:rPr>
      </w:pPr>
    </w:p>
    <w:p w14:paraId="447C4254" w14:textId="77777777" w:rsidR="00C2626F" w:rsidRPr="00093813" w:rsidRDefault="00C2626F" w:rsidP="00C2626F">
      <w:pPr>
        <w:rPr>
          <w:b/>
          <w:sz w:val="32"/>
          <w:szCs w:val="32"/>
        </w:rPr>
      </w:pPr>
    </w:p>
    <w:p w14:paraId="6E09645C" w14:textId="77777777" w:rsidR="00216799" w:rsidRPr="00216799" w:rsidRDefault="00216799" w:rsidP="00216799">
      <w:pPr>
        <w:ind w:left="360"/>
        <w:rPr>
          <w:b/>
          <w:sz w:val="32"/>
          <w:szCs w:val="32"/>
        </w:rPr>
      </w:pPr>
    </w:p>
    <w:p w14:paraId="795C0113" w14:textId="77777777" w:rsidR="003A0FE4" w:rsidRPr="003A0FE4" w:rsidRDefault="003A0FE4" w:rsidP="003A0FE4">
      <w:pPr>
        <w:rPr>
          <w:b/>
          <w:sz w:val="32"/>
          <w:szCs w:val="32"/>
        </w:rPr>
      </w:pPr>
    </w:p>
    <w:p w14:paraId="59A22638" w14:textId="77777777" w:rsidR="00641E28" w:rsidRPr="00641E28" w:rsidRDefault="00641E28" w:rsidP="00641E28">
      <w:pPr>
        <w:rPr>
          <w:b/>
          <w:sz w:val="32"/>
          <w:szCs w:val="32"/>
        </w:rPr>
      </w:pPr>
    </w:p>
    <w:sectPr w:rsidR="00641E28" w:rsidRPr="0064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6B3"/>
    <w:multiLevelType w:val="hybridMultilevel"/>
    <w:tmpl w:val="FD36C614"/>
    <w:lvl w:ilvl="0" w:tplc="F8C8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DEF"/>
    <w:multiLevelType w:val="hybridMultilevel"/>
    <w:tmpl w:val="C040E40A"/>
    <w:lvl w:ilvl="0" w:tplc="57EE998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56"/>
    <w:rsid w:val="00093813"/>
    <w:rsid w:val="00103842"/>
    <w:rsid w:val="001D5250"/>
    <w:rsid w:val="00216799"/>
    <w:rsid w:val="00390802"/>
    <w:rsid w:val="003A0FE4"/>
    <w:rsid w:val="003F7190"/>
    <w:rsid w:val="00501D36"/>
    <w:rsid w:val="00641E28"/>
    <w:rsid w:val="0079154E"/>
    <w:rsid w:val="00904F56"/>
    <w:rsid w:val="00997416"/>
    <w:rsid w:val="00BF37F6"/>
    <w:rsid w:val="00C2626F"/>
    <w:rsid w:val="00D46264"/>
    <w:rsid w:val="00EB054B"/>
    <w:rsid w:val="00F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2620"/>
  <w15:docId w15:val="{E19E4EF0-C9EC-4D4F-9603-F47C6E6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Smith</dc:creator>
  <cp:lastModifiedBy>Smith, Leonard</cp:lastModifiedBy>
  <cp:revision>2</cp:revision>
  <cp:lastPrinted>2018-01-25T11:44:00Z</cp:lastPrinted>
  <dcterms:created xsi:type="dcterms:W3CDTF">2020-02-26T17:21:00Z</dcterms:created>
  <dcterms:modified xsi:type="dcterms:W3CDTF">2020-02-26T17:21:00Z</dcterms:modified>
</cp:coreProperties>
</file>